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6" w:rsidRPr="00B93CE6" w:rsidRDefault="00B93CE6" w:rsidP="00B93CE6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B93C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B93CE6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bookmarkEnd w:id="0"/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D86A64" w:rsidRDefault="004D17F9" w:rsidP="00D86A64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7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6A64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Przemysłu Spożywczego w Łodzi                                                                          </w:t>
      </w:r>
      <w:r w:rsidR="00D86A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86A64" w:rsidRDefault="00D86A64" w:rsidP="00D86A64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D86A64" w:rsidRDefault="00D86A64" w:rsidP="00D86A64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91-845 Łódź</w:t>
      </w:r>
    </w:p>
    <w:p w:rsidR="004D17F9" w:rsidRPr="00670CAC" w:rsidRDefault="004D17F9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/>
      </w:tblPr>
      <w:tblGrid>
        <w:gridCol w:w="539"/>
        <w:gridCol w:w="1447"/>
        <w:gridCol w:w="3685"/>
        <w:gridCol w:w="567"/>
        <w:gridCol w:w="992"/>
        <w:gridCol w:w="1276"/>
        <w:gridCol w:w="992"/>
        <w:gridCol w:w="1276"/>
      </w:tblGrid>
      <w:tr w:rsidR="00720737" w:rsidTr="00423FFE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423FFE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27ED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423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przenośny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przekątna ekranu minimum 14”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4125B">
              <w:rPr>
                <w:rFonts w:ascii="Times New Roman" w:hAnsi="Times New Roman" w:cs="Times New Roman"/>
                <w:sz w:val="20"/>
                <w:szCs w:val="20"/>
              </w:rPr>
              <w:t>rocesor: liczba rdzeni minimum 4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125B">
              <w:rPr>
                <w:rFonts w:ascii="Times New Roman" w:hAnsi="Times New Roman" w:cs="Times New Roman"/>
                <w:sz w:val="20"/>
                <w:szCs w:val="20"/>
              </w:rPr>
              <w:t xml:space="preserve"> 2,5 </w:t>
            </w:r>
            <w:proofErr w:type="spellStart"/>
            <w:r w:rsidR="0004125B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pamięć RAM 8 GB (min.)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rozdzielczość ekranu (min.)1920x1080 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dysk twardy SSD 240 GB lub więcej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napęd DVD+/-RW,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czytnik kart pamięci,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125B">
              <w:rPr>
                <w:rFonts w:ascii="Times New Roman" w:hAnsi="Times New Roman" w:cs="Times New Roman"/>
                <w:sz w:val="20"/>
                <w:szCs w:val="20"/>
              </w:rPr>
              <w:t>nie mniej niż 2 porty USB 3.0, jeden port USB 2.0</w:t>
            </w:r>
            <w:bookmarkStart w:id="1" w:name="_GoBack"/>
            <w:bookmarkEnd w:id="1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oprogramowanie: system operacyjny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Windows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Professional w wersji polskiej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973DED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komunikacja: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, Gigabit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6D383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mysz optyczna bezprzewodowa</w:t>
            </w:r>
          </w:p>
          <w:p w:rsidR="006928D8" w:rsidRPr="006D383E" w:rsidRDefault="006928D8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423FFE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423FFE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423FFE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Projektor multimedialny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973DED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rozdzielczość optyczna podstawowa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min. 1920x1080,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jasność - min. 3000 ANSI Lumenów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kontrast - min. 15000:1,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żywotność lampy w trybie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3500h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złącza wejścia: VGA (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), HDMI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6D383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zoom optyczny – min. 1,1:1</w:t>
            </w:r>
          </w:p>
          <w:p w:rsidR="00845632" w:rsidRPr="006D383E" w:rsidRDefault="00845632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423FFE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</w:t>
            </w:r>
            <w:r w:rsidR="00423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(dla ucznia)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23FFE" w:rsidRPr="00973DED" w:rsidRDefault="00423FFE" w:rsidP="00423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laserowa monochromatyczna, </w:t>
            </w:r>
          </w:p>
          <w:p w:rsidR="00423FFE" w:rsidRPr="00973DED" w:rsidRDefault="00423FFE" w:rsidP="00423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prędkość druku min. 18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/min.,</w:t>
            </w:r>
          </w:p>
          <w:p w:rsidR="00423FFE" w:rsidRPr="00973DED" w:rsidRDefault="00423FFE" w:rsidP="00423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pamięć RAM min. 4MB </w:t>
            </w:r>
          </w:p>
          <w:p w:rsidR="00423FFE" w:rsidRPr="00973DED" w:rsidRDefault="00423FFE" w:rsidP="00423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format papieru A4, </w:t>
            </w:r>
          </w:p>
          <w:p w:rsidR="00845632" w:rsidRPr="00423FFE" w:rsidRDefault="00423FFE" w:rsidP="00423FF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3DED">
              <w:rPr>
                <w:rFonts w:ascii="Times New Roman" w:hAnsi="Times New Roman" w:cs="Times New Roman"/>
                <w:sz w:val="20"/>
                <w:szCs w:val="20"/>
              </w:rPr>
              <w:t xml:space="preserve">rozdzielczość druku min. 600x600 </w:t>
            </w:r>
            <w:proofErr w:type="spellStart"/>
            <w:r w:rsidRPr="00973DED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423FFE" w:rsidRPr="006D383E" w:rsidRDefault="00423FFE" w:rsidP="00423FF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423FFE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423FFE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technologia: laserowe monochromatyczne,</w:t>
            </w:r>
          </w:p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funkcje: drukowanie, skanowanie,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kopiowanie,</w:t>
            </w:r>
          </w:p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szybkość druku min. 20str./min, </w:t>
            </w:r>
          </w:p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drukowanie i kopiowanie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monochromatyczne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w rozdzielczości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600x600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skanowanie w rozdzielczości optycznej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1min. 600x600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w kolorze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Pr="004F1327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automatyczny podajnik dokumentów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>automatyczny druk i skanowanie</w:t>
            </w:r>
          </w:p>
          <w:p w:rsidR="00423FFE" w:rsidRDefault="00423FFE" w:rsidP="0042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327">
              <w:rPr>
                <w:rFonts w:ascii="Times New Roman" w:hAnsi="Times New Roman" w:cs="Times New Roman"/>
                <w:sz w:val="20"/>
                <w:szCs w:val="20"/>
              </w:rPr>
              <w:t xml:space="preserve"> dwustronne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356B" w:rsidRPr="00E2356B" w:rsidRDefault="00423FFE" w:rsidP="00423F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F1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złącza</w:t>
            </w:r>
            <w:proofErr w:type="spellEnd"/>
            <w:r w:rsidRPr="004F1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Ethernet, USB</w:t>
            </w:r>
          </w:p>
          <w:p w:rsidR="008027F7" w:rsidRPr="006D383E" w:rsidRDefault="008027F7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23FFE" w:rsidRDefault="00423FF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23FFE" w:rsidRDefault="00423FF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23FFE" w:rsidRDefault="00423FF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Default="0047354A" w:rsidP="009D33A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7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A5" w:rsidRDefault="00945BA5">
      <w:pPr>
        <w:spacing w:after="0" w:line="240" w:lineRule="auto"/>
      </w:pPr>
      <w:r>
        <w:separator/>
      </w:r>
    </w:p>
  </w:endnote>
  <w:endnote w:type="continuationSeparator" w:id="0">
    <w:p w:rsidR="00945BA5" w:rsidRDefault="0094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2" w:rsidRDefault="00164032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A5" w:rsidRDefault="00945BA5">
      <w:pPr>
        <w:spacing w:after="0" w:line="240" w:lineRule="auto"/>
      </w:pPr>
      <w:r>
        <w:separator/>
      </w:r>
    </w:p>
  </w:footnote>
  <w:footnote w:type="continuationSeparator" w:id="0">
    <w:p w:rsidR="00945BA5" w:rsidRDefault="0094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F8D"/>
    <w:rsid w:val="00002547"/>
    <w:rsid w:val="0004125B"/>
    <w:rsid w:val="0005782B"/>
    <w:rsid w:val="000820D2"/>
    <w:rsid w:val="000A3FC4"/>
    <w:rsid w:val="000A657F"/>
    <w:rsid w:val="000C179A"/>
    <w:rsid w:val="000C39D6"/>
    <w:rsid w:val="000C5DD6"/>
    <w:rsid w:val="000D000A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90457"/>
    <w:rsid w:val="002A06B0"/>
    <w:rsid w:val="002A2E14"/>
    <w:rsid w:val="002B3D3C"/>
    <w:rsid w:val="002D18CD"/>
    <w:rsid w:val="002D5D0D"/>
    <w:rsid w:val="002F17DB"/>
    <w:rsid w:val="002F1A7E"/>
    <w:rsid w:val="002F2F46"/>
    <w:rsid w:val="002F3469"/>
    <w:rsid w:val="003101A8"/>
    <w:rsid w:val="0032106B"/>
    <w:rsid w:val="00352971"/>
    <w:rsid w:val="00355EF6"/>
    <w:rsid w:val="00372399"/>
    <w:rsid w:val="00373B2D"/>
    <w:rsid w:val="00381323"/>
    <w:rsid w:val="003A5F23"/>
    <w:rsid w:val="003D7833"/>
    <w:rsid w:val="003D7DFD"/>
    <w:rsid w:val="003E1AD7"/>
    <w:rsid w:val="00423FFE"/>
    <w:rsid w:val="004359D5"/>
    <w:rsid w:val="0045377F"/>
    <w:rsid w:val="0047354A"/>
    <w:rsid w:val="00491A52"/>
    <w:rsid w:val="004A040E"/>
    <w:rsid w:val="004B0F21"/>
    <w:rsid w:val="004D17F9"/>
    <w:rsid w:val="004D2F66"/>
    <w:rsid w:val="004E4C72"/>
    <w:rsid w:val="00503426"/>
    <w:rsid w:val="00503D6F"/>
    <w:rsid w:val="005207C7"/>
    <w:rsid w:val="0052114E"/>
    <w:rsid w:val="005372F0"/>
    <w:rsid w:val="005578DE"/>
    <w:rsid w:val="005679E7"/>
    <w:rsid w:val="00580ACE"/>
    <w:rsid w:val="005A2D5A"/>
    <w:rsid w:val="005B0A15"/>
    <w:rsid w:val="005C26E5"/>
    <w:rsid w:val="005D4AA7"/>
    <w:rsid w:val="005E30E4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28D8"/>
    <w:rsid w:val="00695242"/>
    <w:rsid w:val="006A190C"/>
    <w:rsid w:val="006A6944"/>
    <w:rsid w:val="006B35D9"/>
    <w:rsid w:val="006B622D"/>
    <w:rsid w:val="006C1C7A"/>
    <w:rsid w:val="006C44D0"/>
    <w:rsid w:val="006D383E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C6C10"/>
    <w:rsid w:val="007E3294"/>
    <w:rsid w:val="007F632B"/>
    <w:rsid w:val="008027F7"/>
    <w:rsid w:val="00802FCA"/>
    <w:rsid w:val="00820DF9"/>
    <w:rsid w:val="00845632"/>
    <w:rsid w:val="00852672"/>
    <w:rsid w:val="008536AC"/>
    <w:rsid w:val="008741B7"/>
    <w:rsid w:val="0089421A"/>
    <w:rsid w:val="008A4636"/>
    <w:rsid w:val="00902A9A"/>
    <w:rsid w:val="00945BA5"/>
    <w:rsid w:val="009614DF"/>
    <w:rsid w:val="00962DCD"/>
    <w:rsid w:val="009945F1"/>
    <w:rsid w:val="0099591B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33796"/>
    <w:rsid w:val="00A42BEF"/>
    <w:rsid w:val="00A56EA6"/>
    <w:rsid w:val="00A814DF"/>
    <w:rsid w:val="00A8605D"/>
    <w:rsid w:val="00AA2E41"/>
    <w:rsid w:val="00AB07E0"/>
    <w:rsid w:val="00AD100B"/>
    <w:rsid w:val="00AF41AA"/>
    <w:rsid w:val="00AF4426"/>
    <w:rsid w:val="00B22364"/>
    <w:rsid w:val="00B61F67"/>
    <w:rsid w:val="00B6751F"/>
    <w:rsid w:val="00B709FE"/>
    <w:rsid w:val="00B73139"/>
    <w:rsid w:val="00B81693"/>
    <w:rsid w:val="00B93CE6"/>
    <w:rsid w:val="00BA7AB3"/>
    <w:rsid w:val="00BB6899"/>
    <w:rsid w:val="00BE27B8"/>
    <w:rsid w:val="00C03A2A"/>
    <w:rsid w:val="00C13B45"/>
    <w:rsid w:val="00C15C40"/>
    <w:rsid w:val="00C56726"/>
    <w:rsid w:val="00C6413E"/>
    <w:rsid w:val="00C6652D"/>
    <w:rsid w:val="00C66D1F"/>
    <w:rsid w:val="00C72FFA"/>
    <w:rsid w:val="00C75A86"/>
    <w:rsid w:val="00C771F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46AA7"/>
    <w:rsid w:val="00D547B8"/>
    <w:rsid w:val="00D727ED"/>
    <w:rsid w:val="00D77E9A"/>
    <w:rsid w:val="00D846AA"/>
    <w:rsid w:val="00D86A64"/>
    <w:rsid w:val="00D95E91"/>
    <w:rsid w:val="00DB1F8E"/>
    <w:rsid w:val="00DD4F64"/>
    <w:rsid w:val="00DD672D"/>
    <w:rsid w:val="00DD6E87"/>
    <w:rsid w:val="00E2356B"/>
    <w:rsid w:val="00E406BC"/>
    <w:rsid w:val="00E42994"/>
    <w:rsid w:val="00E729A8"/>
    <w:rsid w:val="00EA3584"/>
    <w:rsid w:val="00EB6EAC"/>
    <w:rsid w:val="00EB7C61"/>
    <w:rsid w:val="00F078EF"/>
    <w:rsid w:val="00F22115"/>
    <w:rsid w:val="00F4457E"/>
    <w:rsid w:val="00F54D56"/>
    <w:rsid w:val="00F60F33"/>
    <w:rsid w:val="00F77B94"/>
    <w:rsid w:val="00F77BE7"/>
    <w:rsid w:val="00FA0265"/>
    <w:rsid w:val="00FC3CEE"/>
    <w:rsid w:val="00FD4075"/>
    <w:rsid w:val="00FE55D2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F6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C771F6"/>
    <w:pPr>
      <w:outlineLvl w:val="0"/>
    </w:pPr>
  </w:style>
  <w:style w:type="paragraph" w:styleId="Nagwek2">
    <w:name w:val="heading 2"/>
    <w:basedOn w:val="Nagwek"/>
    <w:rsid w:val="00C771F6"/>
    <w:pPr>
      <w:outlineLvl w:val="1"/>
    </w:pPr>
  </w:style>
  <w:style w:type="paragraph" w:styleId="Nagwek3">
    <w:name w:val="heading 3"/>
    <w:basedOn w:val="Nagwek"/>
    <w:rsid w:val="00C771F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C771F6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C771F6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C771F6"/>
  </w:style>
  <w:style w:type="paragraph" w:styleId="Nagwek">
    <w:name w:val="header"/>
    <w:basedOn w:val="Normalny"/>
    <w:next w:val="Tretekstu"/>
    <w:qFormat/>
    <w:rsid w:val="00C771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771F6"/>
    <w:pPr>
      <w:spacing w:after="140" w:line="288" w:lineRule="auto"/>
    </w:pPr>
  </w:style>
  <w:style w:type="paragraph" w:styleId="Lista">
    <w:name w:val="List"/>
    <w:basedOn w:val="Tretekstu"/>
    <w:rsid w:val="00C771F6"/>
    <w:rPr>
      <w:rFonts w:cs="Mangal"/>
    </w:rPr>
  </w:style>
  <w:style w:type="paragraph" w:styleId="Podpis">
    <w:name w:val="Signature"/>
    <w:basedOn w:val="Normalny"/>
    <w:rsid w:val="00C771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71F6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C771F6"/>
  </w:style>
  <w:style w:type="paragraph" w:styleId="Tytu">
    <w:name w:val="Title"/>
    <w:basedOn w:val="Nagwek"/>
    <w:rsid w:val="00C771F6"/>
  </w:style>
  <w:style w:type="paragraph" w:styleId="Podtytu">
    <w:name w:val="Subtitle"/>
    <w:basedOn w:val="Nagwek"/>
    <w:rsid w:val="00C771F6"/>
  </w:style>
  <w:style w:type="paragraph" w:customStyle="1" w:styleId="Adresat">
    <w:name w:val="Adresat"/>
    <w:basedOn w:val="Normalny"/>
    <w:rsid w:val="00C771F6"/>
  </w:style>
  <w:style w:type="paragraph" w:customStyle="1" w:styleId="Gwka">
    <w:name w:val="Główka"/>
    <w:basedOn w:val="Normalny"/>
    <w:rsid w:val="00C771F6"/>
  </w:style>
  <w:style w:type="paragraph" w:customStyle="1" w:styleId="Gwkalewa">
    <w:name w:val="Główka lewa"/>
    <w:basedOn w:val="Normalny"/>
    <w:qFormat/>
    <w:rsid w:val="00C771F6"/>
  </w:style>
  <w:style w:type="paragraph" w:customStyle="1" w:styleId="Gwkaprawa">
    <w:name w:val="Główka prawa"/>
    <w:basedOn w:val="Normalny"/>
    <w:qFormat/>
    <w:rsid w:val="00C771F6"/>
  </w:style>
  <w:style w:type="paragraph" w:customStyle="1" w:styleId="Liniapozioma">
    <w:name w:val="Linia pozioma"/>
    <w:basedOn w:val="Normalny"/>
    <w:qFormat/>
    <w:rsid w:val="00C771F6"/>
  </w:style>
  <w:style w:type="paragraph" w:customStyle="1" w:styleId="Nadawca">
    <w:name w:val="Nadawca"/>
    <w:basedOn w:val="Normalny"/>
    <w:rsid w:val="00C771F6"/>
  </w:style>
  <w:style w:type="paragraph" w:customStyle="1" w:styleId="Nagweklisty">
    <w:name w:val="Nagłówek listy"/>
    <w:basedOn w:val="Normalny"/>
    <w:qFormat/>
    <w:rsid w:val="00C771F6"/>
  </w:style>
  <w:style w:type="paragraph" w:customStyle="1" w:styleId="Przypisdolny">
    <w:name w:val="Przypis dolny"/>
    <w:basedOn w:val="Normalny"/>
    <w:rsid w:val="00C771F6"/>
  </w:style>
  <w:style w:type="paragraph" w:customStyle="1" w:styleId="Przypiskocowy">
    <w:name w:val="Przypis końcowy"/>
    <w:basedOn w:val="Normalny"/>
    <w:rsid w:val="00C771F6"/>
  </w:style>
  <w:style w:type="paragraph" w:styleId="Stopka">
    <w:name w:val="footer"/>
    <w:basedOn w:val="Normalny"/>
    <w:rsid w:val="00C771F6"/>
  </w:style>
  <w:style w:type="paragraph" w:customStyle="1" w:styleId="Stopkalewa">
    <w:name w:val="Stopka lewa"/>
    <w:basedOn w:val="Normalny"/>
    <w:qFormat/>
    <w:rsid w:val="00C771F6"/>
  </w:style>
  <w:style w:type="paragraph" w:customStyle="1" w:styleId="Stopkaprawa">
    <w:name w:val="Stopka prawa"/>
    <w:basedOn w:val="Normalny"/>
    <w:qFormat/>
    <w:rsid w:val="00C771F6"/>
  </w:style>
  <w:style w:type="paragraph" w:customStyle="1" w:styleId="BodyText21">
    <w:name w:val="Body Text 21"/>
    <w:basedOn w:val="Normalny"/>
    <w:qFormat/>
    <w:rsid w:val="00C771F6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C771F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771F6"/>
    <w:pPr>
      <w:ind w:left="708"/>
    </w:pPr>
  </w:style>
  <w:style w:type="paragraph" w:customStyle="1" w:styleId="Zawartotabeli">
    <w:name w:val="Zawartość tabeli"/>
    <w:basedOn w:val="Normalny"/>
    <w:qFormat/>
    <w:rsid w:val="00C771F6"/>
    <w:pPr>
      <w:suppressLineNumbers/>
    </w:pPr>
  </w:style>
  <w:style w:type="paragraph" w:customStyle="1" w:styleId="Wcicietrecitekstu">
    <w:name w:val="Wcięcie treści tekstu"/>
    <w:basedOn w:val="Normalny"/>
    <w:rsid w:val="00C771F6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C771F6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423FF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423FF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Acer</cp:lastModifiedBy>
  <cp:revision>2</cp:revision>
  <cp:lastPrinted>2018-08-24T11:44:00Z</cp:lastPrinted>
  <dcterms:created xsi:type="dcterms:W3CDTF">2018-08-28T06:48:00Z</dcterms:created>
  <dcterms:modified xsi:type="dcterms:W3CDTF">2018-08-28T06:48:00Z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